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CE" w:rsidRPr="00BE0453" w:rsidRDefault="000627CE" w:rsidP="00BE0453">
      <w:pPr>
        <w:jc w:val="center"/>
        <w:rPr>
          <w:rFonts w:ascii="Times New Roman" w:hAnsi="Times New Roman" w:cs="Times New Roman"/>
          <w:sz w:val="24"/>
          <w:szCs w:val="24"/>
        </w:rPr>
      </w:pPr>
      <w:r w:rsidRPr="00BE0453">
        <w:rPr>
          <w:rFonts w:ascii="Times New Roman" w:hAnsi="Times New Roman" w:cs="Times New Roman"/>
          <w:sz w:val="24"/>
          <w:szCs w:val="24"/>
        </w:rPr>
        <w:t>Прика</w:t>
      </w:r>
      <w:r w:rsidR="00BE0453">
        <w:rPr>
          <w:rFonts w:ascii="Times New Roman" w:hAnsi="Times New Roman" w:cs="Times New Roman"/>
          <w:sz w:val="24"/>
          <w:szCs w:val="24"/>
        </w:rPr>
        <w:t>зы о зачислении детей в МБДОУ №2 «Лилия</w:t>
      </w:r>
      <w:r w:rsidRPr="00BE0453">
        <w:rPr>
          <w:rFonts w:ascii="Times New Roman" w:hAnsi="Times New Roman" w:cs="Times New Roman"/>
          <w:sz w:val="24"/>
          <w:szCs w:val="24"/>
        </w:rPr>
        <w:t>»</w:t>
      </w:r>
      <w:r w:rsidR="00015747">
        <w:rPr>
          <w:rFonts w:ascii="Times New Roman" w:hAnsi="Times New Roman" w:cs="Times New Roman"/>
          <w:sz w:val="24"/>
          <w:szCs w:val="24"/>
        </w:rPr>
        <w:t xml:space="preserve"> за 2026</w:t>
      </w:r>
      <w:bookmarkStart w:id="0" w:name="_GoBack"/>
      <w:bookmarkEnd w:id="0"/>
      <w:r w:rsidR="00183908" w:rsidRPr="00BE0453">
        <w:rPr>
          <w:rFonts w:ascii="Times New Roman" w:hAnsi="Times New Roman" w:cs="Times New Roman"/>
          <w:sz w:val="24"/>
          <w:szCs w:val="24"/>
        </w:rPr>
        <w:t xml:space="preserve"> </w:t>
      </w:r>
      <w:r w:rsidRPr="00BE0453">
        <w:rPr>
          <w:rFonts w:ascii="Times New Roman" w:hAnsi="Times New Roman" w:cs="Times New Roman"/>
          <w:sz w:val="24"/>
          <w:szCs w:val="24"/>
        </w:rPr>
        <w:t>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066"/>
        <w:gridCol w:w="2693"/>
        <w:gridCol w:w="2410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15747" w:rsidTr="00EC1FE0">
        <w:trPr>
          <w:trHeight w:val="291"/>
        </w:trPr>
        <w:tc>
          <w:tcPr>
            <w:tcW w:w="1206" w:type="dxa"/>
          </w:tcPr>
          <w:p w:rsidR="00015747" w:rsidRDefault="00015747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2066" w:type="dxa"/>
          </w:tcPr>
          <w:p w:rsidR="00015747" w:rsidRDefault="00015747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2693" w:type="dxa"/>
          </w:tcPr>
          <w:p w:rsidR="00015747" w:rsidRDefault="00015747">
            <w:r w:rsidRPr="004267E0"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15747" w:rsidRDefault="00015747" w:rsidP="00BE04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15747" w:rsidTr="003D1DCD">
        <w:tc>
          <w:tcPr>
            <w:tcW w:w="1206" w:type="dxa"/>
          </w:tcPr>
          <w:p w:rsidR="00015747" w:rsidRDefault="00015747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10.03.2025</w:t>
            </w:r>
          </w:p>
        </w:tc>
        <w:tc>
          <w:tcPr>
            <w:tcW w:w="2066" w:type="dxa"/>
          </w:tcPr>
          <w:p w:rsidR="00015747" w:rsidRDefault="00015747" w:rsidP="000157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2693" w:type="dxa"/>
          </w:tcPr>
          <w:p w:rsidR="00015747" w:rsidRDefault="00015747">
            <w:r w:rsidRPr="004267E0"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15747" w:rsidRDefault="00015747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1FE0" w:rsidTr="00157E31">
        <w:trPr>
          <w:trHeight w:val="516"/>
        </w:trPr>
        <w:tc>
          <w:tcPr>
            <w:tcW w:w="1206" w:type="dxa"/>
          </w:tcPr>
          <w:p w:rsidR="00EC1FE0" w:rsidRDefault="00015747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2066" w:type="dxa"/>
          </w:tcPr>
          <w:p w:rsidR="00EC1FE0" w:rsidRDefault="00EC1FE0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2693" w:type="dxa"/>
          </w:tcPr>
          <w:p w:rsidR="00EC1FE0" w:rsidRDefault="00EC1FE0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EC1FE0" w:rsidRDefault="00EC1FE0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C1FE0" w:rsidRDefault="00EC1FE0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09D" w:rsidTr="003D1DCD">
        <w:tc>
          <w:tcPr>
            <w:tcW w:w="1206" w:type="dxa"/>
          </w:tcPr>
          <w:p w:rsidR="00D6109D" w:rsidRDefault="00015747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C1FE0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66" w:type="dxa"/>
          </w:tcPr>
          <w:p w:rsidR="00D6109D" w:rsidRDefault="00EC1FE0" w:rsidP="000157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0157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D6109D" w:rsidRDefault="00EC1FE0" w:rsidP="00BE04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0453" w:rsidTr="000C05AB">
        <w:trPr>
          <w:trHeight w:val="516"/>
        </w:trPr>
        <w:tc>
          <w:tcPr>
            <w:tcW w:w="1206" w:type="dxa"/>
          </w:tcPr>
          <w:p w:rsidR="00BE0453" w:rsidRDefault="00015747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02.06.2026</w:t>
            </w:r>
          </w:p>
        </w:tc>
        <w:tc>
          <w:tcPr>
            <w:tcW w:w="2066" w:type="dxa"/>
          </w:tcPr>
          <w:p w:rsidR="00BE0453" w:rsidRDefault="00EC1FE0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</w:tc>
        <w:tc>
          <w:tcPr>
            <w:tcW w:w="2693" w:type="dxa"/>
          </w:tcPr>
          <w:p w:rsidR="00BE0453" w:rsidRDefault="00BE04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BE0453" w:rsidRDefault="00BE0453" w:rsidP="00BE04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2396" w:rsidTr="00162396">
        <w:trPr>
          <w:trHeight w:val="597"/>
        </w:trPr>
        <w:tc>
          <w:tcPr>
            <w:tcW w:w="1206" w:type="dxa"/>
          </w:tcPr>
          <w:p w:rsidR="00162396" w:rsidRDefault="00015747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01.07.2026</w:t>
            </w:r>
          </w:p>
        </w:tc>
        <w:tc>
          <w:tcPr>
            <w:tcW w:w="2066" w:type="dxa"/>
          </w:tcPr>
          <w:p w:rsidR="00162396" w:rsidRDefault="00EC1FE0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2693" w:type="dxa"/>
          </w:tcPr>
          <w:p w:rsidR="00162396" w:rsidRDefault="0016239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162396" w:rsidRDefault="00EC1FE0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 w:rsidSect="00F9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A306C"/>
    <w:rsid w:val="00015747"/>
    <w:rsid w:val="000627CE"/>
    <w:rsid w:val="00162396"/>
    <w:rsid w:val="00183908"/>
    <w:rsid w:val="002B4B8F"/>
    <w:rsid w:val="00397753"/>
    <w:rsid w:val="003A306C"/>
    <w:rsid w:val="003D1DCD"/>
    <w:rsid w:val="004D06DC"/>
    <w:rsid w:val="00516714"/>
    <w:rsid w:val="00555BBB"/>
    <w:rsid w:val="005D7A1F"/>
    <w:rsid w:val="005F0DB4"/>
    <w:rsid w:val="00620A6B"/>
    <w:rsid w:val="00687762"/>
    <w:rsid w:val="006A0199"/>
    <w:rsid w:val="006C0B14"/>
    <w:rsid w:val="006D5C1F"/>
    <w:rsid w:val="006F4A23"/>
    <w:rsid w:val="007244CB"/>
    <w:rsid w:val="00744D5C"/>
    <w:rsid w:val="008044D3"/>
    <w:rsid w:val="00834C6B"/>
    <w:rsid w:val="008E0408"/>
    <w:rsid w:val="00A80CBA"/>
    <w:rsid w:val="00BE0453"/>
    <w:rsid w:val="00C36986"/>
    <w:rsid w:val="00D6109D"/>
    <w:rsid w:val="00EC1FE0"/>
    <w:rsid w:val="00F971B9"/>
    <w:rsid w:val="00FC1B9C"/>
    <w:rsid w:val="00FE0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</cp:lastModifiedBy>
  <cp:revision>17</cp:revision>
  <cp:lastPrinted>2025-07-03T07:51:00Z</cp:lastPrinted>
  <dcterms:created xsi:type="dcterms:W3CDTF">2021-04-08T11:05:00Z</dcterms:created>
  <dcterms:modified xsi:type="dcterms:W3CDTF">2026-07-02T13:26:00Z</dcterms:modified>
</cp:coreProperties>
</file>